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32D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97327" w:rsidRDefault="00397327" w:rsidP="0039732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397327" w:rsidRDefault="00397327" w:rsidP="0039732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397327" w:rsidRDefault="00397327" w:rsidP="0039732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397327" w:rsidRDefault="00397327" w:rsidP="0039732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BF52F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52F4">
              <w:rPr>
                <w:rFonts w:ascii="ＭＳ 明朝" w:hAnsi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52F4"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3225" w:type="dxa"/>
            <w:vAlign w:val="center"/>
          </w:tcPr>
          <w:p w:rsidR="0093200D" w:rsidRPr="00BF52F4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52F4">
              <w:rPr>
                <w:rFonts w:ascii="ＭＳ 明朝" w:hAnsi="ＭＳ 明朝" w:hint="eastAsia"/>
                <w:sz w:val="22"/>
                <w:szCs w:val="22"/>
              </w:rPr>
              <w:t>摘　要</w:t>
            </w:r>
          </w:p>
        </w:tc>
      </w:tr>
      <w:tr w:rsidR="0093200D" w:rsidRPr="00BF52F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BF52F4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200D" w:rsidRPr="00BF52F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BF52F4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200D" w:rsidRPr="00BF52F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BF52F4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200D" w:rsidRPr="00BF52F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BF52F4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200D" w:rsidRPr="00BF52F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BF52F4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200D" w:rsidRPr="00BF52F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BF52F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BF52F4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D85F81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F19" w:rsidRDefault="00CF6F19" w:rsidP="008717F9">
      <w:r>
        <w:separator/>
      </w:r>
    </w:p>
  </w:endnote>
  <w:endnote w:type="continuationSeparator" w:id="0">
    <w:p w:rsidR="00CF6F19" w:rsidRDefault="00CF6F1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F19" w:rsidRDefault="00CF6F19" w:rsidP="008717F9">
      <w:r>
        <w:separator/>
      </w:r>
    </w:p>
  </w:footnote>
  <w:footnote w:type="continuationSeparator" w:id="0">
    <w:p w:rsidR="00CF6F19" w:rsidRDefault="00CF6F1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32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C4F8E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52F4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CF6F19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2017-08-17T02:49:00Z</dcterms:modified>
</cp:coreProperties>
</file>