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50D" w:rsidRPr="00995654" w:rsidRDefault="00E5150D" w:rsidP="00E5150D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補修［改修］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E5150D" w:rsidRPr="00995654" w:rsidRDefault="00E5150D" w:rsidP="00E5150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C97466" w:rsidRPr="003F0BAF" w:rsidTr="00725D93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466" w:rsidRPr="003F0BAF" w:rsidRDefault="00C97466" w:rsidP="00725D9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C97466" w:rsidRDefault="00C97466" w:rsidP="00C9746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A7169B" w:rsidRPr="003F0BAF" w:rsidTr="00072C5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A7169B" w:rsidRPr="003F0BAF" w:rsidTr="00072C5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A7169B" w:rsidRPr="003F0BAF" w:rsidTr="00072C51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A7169B" w:rsidRDefault="00A7169B" w:rsidP="00072C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A7169B" w:rsidRDefault="00A7169B" w:rsidP="00072C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A7169B" w:rsidRPr="00137963" w:rsidRDefault="00A7169B" w:rsidP="00072C5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A7169B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7169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7466"/>
    <w:rsid w:val="00CC61C3"/>
    <w:rsid w:val="00D31250"/>
    <w:rsid w:val="00D614FE"/>
    <w:rsid w:val="00D85848"/>
    <w:rsid w:val="00D95728"/>
    <w:rsid w:val="00DD787D"/>
    <w:rsid w:val="00E107EB"/>
    <w:rsid w:val="00E5150D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2019-08-03T22:10:00Z</dcterms:modified>
</cp:coreProperties>
</file>