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DD2A7A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2A7A" w:rsidRPr="00995654" w:rsidRDefault="00126838" w:rsidP="00DD2A7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　領</w:t>
      </w:r>
      <w:r w:rsidR="00DD2A7A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838" w:rsidRDefault="00126838" w:rsidP="0012683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12E1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の件に関し、</w:t>
      </w:r>
      <w:r w:rsidRPr="00BA0CD7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受領</w:t>
      </w:r>
      <w:r w:rsidRPr="00BA0CD7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126838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04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14" w:rsidRDefault="00031914" w:rsidP="008717F9">
      <w:r>
        <w:separator/>
      </w:r>
    </w:p>
  </w:endnote>
  <w:endnote w:type="continuationSeparator" w:id="0">
    <w:p w:rsidR="00031914" w:rsidRDefault="0003191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14" w:rsidRDefault="00031914" w:rsidP="008717F9">
      <w:r>
        <w:separator/>
      </w:r>
    </w:p>
  </w:footnote>
  <w:footnote w:type="continuationSeparator" w:id="0">
    <w:p w:rsidR="00031914" w:rsidRDefault="0003191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1914"/>
    <w:rsid w:val="00043C0E"/>
    <w:rsid w:val="000C2571"/>
    <w:rsid w:val="000E3704"/>
    <w:rsid w:val="00125860"/>
    <w:rsid w:val="00126838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439B"/>
    <w:rsid w:val="00511F75"/>
    <w:rsid w:val="00574029"/>
    <w:rsid w:val="005A2821"/>
    <w:rsid w:val="005A2AFD"/>
    <w:rsid w:val="005F3AD4"/>
    <w:rsid w:val="006D7198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1A7E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84FF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2A7A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2018-04-19T23:37:00Z</dcterms:modified>
</cp:coreProperties>
</file>