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D7" w:rsidRPr="00995654" w:rsidRDefault="00B03AD7" w:rsidP="00B03AD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03AD7" w:rsidRPr="00DE5D58" w:rsidRDefault="00B03AD7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D2A47" w:rsidRPr="00995654" w:rsidRDefault="000D2A47" w:rsidP="000D2A4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0D2A47" w:rsidRDefault="000D2A47" w:rsidP="000D2A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03AD7" w:rsidRDefault="00B03AD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736B" w:rsidRPr="00995654" w:rsidRDefault="007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１．工事内容　</w:t>
      </w:r>
      <w:r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（予定）</w:t>
      </w: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093E08" w:rsidRPr="00995654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４．工事場所　</w:t>
      </w:r>
      <w:r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093E08" w:rsidRPr="002C792C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093E08" w:rsidRDefault="00093E08" w:rsidP="00093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C028C0" w:rsidRPr="00093E08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0C00EB" w:rsidRDefault="000C00EB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03AD7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B03AD7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B03AD7" w:rsidSect="000C00EB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B0" w:rsidRDefault="004269B0" w:rsidP="008717F9">
      <w:r>
        <w:separator/>
      </w:r>
    </w:p>
  </w:endnote>
  <w:endnote w:type="continuationSeparator" w:id="0">
    <w:p w:rsidR="004269B0" w:rsidRDefault="004269B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B0" w:rsidRDefault="004269B0" w:rsidP="008717F9">
      <w:r>
        <w:separator/>
      </w:r>
    </w:p>
  </w:footnote>
  <w:footnote w:type="continuationSeparator" w:id="0">
    <w:p w:rsidR="004269B0" w:rsidRDefault="004269B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3E08"/>
    <w:rsid w:val="000C00EB"/>
    <w:rsid w:val="000C2571"/>
    <w:rsid w:val="000D2A47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269B0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7736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03AD7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72099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2019-08-06T21:36:00Z</dcterms:modified>
</cp:coreProperties>
</file>