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F83B" w14:textId="566CA207" w:rsidR="005F616B" w:rsidRPr="007B7EDF" w:rsidRDefault="005F616B" w:rsidP="005F616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0362F" w:rsidRPr="0040362F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2C9B497" w14:textId="77777777" w:rsidR="005F616B" w:rsidRPr="00995654" w:rsidRDefault="005F616B" w:rsidP="005F61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7741D054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15408" w:rsidRPr="00915408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29EBA39F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726652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643252" w:rsidRPr="00643252">
        <w:rPr>
          <w:rFonts w:ascii="ＭＳ 明朝" w:hAnsi="ＭＳ 明朝" w:hint="eastAsia"/>
          <w:sz w:val="22"/>
          <w:szCs w:val="22"/>
        </w:rPr>
        <w:t>いたしました</w:t>
      </w:r>
      <w:r w:rsidR="00726652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40362F" w:rsidRPr="0040362F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2C2A45D" w14:textId="2B22C1DC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下記のとおり必要書類をご提出ください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7E2B23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6E49DC6B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F451" w14:textId="77777777" w:rsidR="005F4CAB" w:rsidRDefault="005F4CAB" w:rsidP="008717F9">
      <w:r>
        <w:separator/>
      </w:r>
    </w:p>
  </w:endnote>
  <w:endnote w:type="continuationSeparator" w:id="0">
    <w:p w14:paraId="1DB9A08B" w14:textId="77777777" w:rsidR="005F4CAB" w:rsidRDefault="005F4CA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D528" w14:textId="77777777" w:rsidR="005F4CAB" w:rsidRDefault="005F4CAB" w:rsidP="008717F9">
      <w:r>
        <w:separator/>
      </w:r>
    </w:p>
  </w:footnote>
  <w:footnote w:type="continuationSeparator" w:id="0">
    <w:p w14:paraId="0520BDD8" w14:textId="77777777" w:rsidR="005F4CAB" w:rsidRDefault="005F4CA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362F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5F4CAB"/>
    <w:rsid w:val="005F616B"/>
    <w:rsid w:val="00643252"/>
    <w:rsid w:val="00655FD1"/>
    <w:rsid w:val="006E2595"/>
    <w:rsid w:val="006F0068"/>
    <w:rsid w:val="00720A41"/>
    <w:rsid w:val="00726652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1540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2020-02-11T21:10:00Z</dcterms:modified>
</cp:coreProperties>
</file>