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E6A60" w:rsidRPr="006E6A60" w:rsidTr="00CA0A9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E6A60" w:rsidRPr="006E6A60" w:rsidRDefault="006E6A60" w:rsidP="00CA0A9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E6A60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6E6A60" w:rsidRPr="006E6A60" w:rsidRDefault="006E6A60" w:rsidP="006E6A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E6A6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6E6A6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E6A6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E6A6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6E6A60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6E6A60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6E6A60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6A60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6E6A60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6E6A6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E6A6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6E6A60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E6A60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E6A6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6E6A60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6A6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6E6A60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6E6A60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6E6A6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6E6A60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6E6A60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6E6A60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6E6A60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6E6A60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6E6A60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6E6A60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6E6A60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6E6A60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6E6A60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6E6A60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6E6A6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E6A6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E6A6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6E6A6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6E6A60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6A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6E6A60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6E6A60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6E6A60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6E6A6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E6A6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E6A6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E6A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E6A6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E6A60" w:rsidSect="006E6A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5FE" w:rsidRDefault="002915FE" w:rsidP="008717F9">
      <w:r>
        <w:separator/>
      </w:r>
    </w:p>
  </w:endnote>
  <w:endnote w:type="continuationSeparator" w:id="0">
    <w:p w:rsidR="002915FE" w:rsidRDefault="002915F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5FE" w:rsidRDefault="002915FE" w:rsidP="008717F9">
      <w:r>
        <w:separator/>
      </w:r>
    </w:p>
  </w:footnote>
  <w:footnote w:type="continuationSeparator" w:id="0">
    <w:p w:rsidR="002915FE" w:rsidRDefault="002915F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15FE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6E6A60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AE6FE3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5282F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2018-05-14T21:34:00Z</dcterms:modified>
</cp:coreProperties>
</file>