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D0" w:rsidRPr="00DC49BF" w:rsidRDefault="000966D0" w:rsidP="000966D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0966D0" w:rsidRDefault="000966D0" w:rsidP="000966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70E3A" w:rsidRPr="003F0BAF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E3A" w:rsidRPr="003F0BAF" w:rsidRDefault="00C70E3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E3A" w:rsidRPr="003F0BAF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3F0BAF" w:rsidRDefault="00C70E3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3F0BAF" w:rsidRDefault="00C70E3A" w:rsidP="004F12F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84F88" w:rsidRDefault="00F84F88" w:rsidP="00F84F8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14" w:rsidRDefault="00614614" w:rsidP="008717F9">
      <w:r>
        <w:separator/>
      </w:r>
    </w:p>
  </w:endnote>
  <w:endnote w:type="continuationSeparator" w:id="0">
    <w:p w:rsidR="00614614" w:rsidRDefault="0061461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14" w:rsidRDefault="00614614" w:rsidP="008717F9">
      <w:r>
        <w:separator/>
      </w:r>
    </w:p>
  </w:footnote>
  <w:footnote w:type="continuationSeparator" w:id="0">
    <w:p w:rsidR="00614614" w:rsidRDefault="0061461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14614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E3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2018-05-21T22:53:00Z</dcterms:modified>
</cp:coreProperties>
</file>