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5315C3" w14:textId="64D6AC22" w:rsidR="00B9617C" w:rsidRPr="00BE5BAA" w:rsidRDefault="00C5092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クレーム</w:t>
      </w:r>
      <w:r w:rsidR="00FF7650" w:rsidRPr="00FF7650">
        <w:rPr>
          <w:rFonts w:ascii="ＭＳ 明朝" w:hAnsi="ＭＳ 明朝" w:hint="eastAsia"/>
          <w:sz w:val="32"/>
          <w:szCs w:val="32"/>
        </w:rPr>
        <w:t>報告書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09CFFB3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0EFDC71C" w:rsidR="00BD47D9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131598" w14:paraId="37CAE15E" w14:textId="77777777" w:rsidTr="00131598">
        <w:tc>
          <w:tcPr>
            <w:tcW w:w="1242" w:type="dxa"/>
          </w:tcPr>
          <w:p w14:paraId="392C61EF" w14:textId="3E6C5306" w:rsidR="00131598" w:rsidRDefault="00131598" w:rsidP="001315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発生日時</w:t>
            </w:r>
          </w:p>
        </w:tc>
        <w:tc>
          <w:tcPr>
            <w:tcW w:w="7460" w:type="dxa"/>
          </w:tcPr>
          <w:p w14:paraId="76B5CEC9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598" w14:paraId="39415BEA" w14:textId="77777777" w:rsidTr="00131598">
        <w:tc>
          <w:tcPr>
            <w:tcW w:w="1242" w:type="dxa"/>
          </w:tcPr>
          <w:p w14:paraId="7D349FCC" w14:textId="4B9703CE" w:rsidR="00131598" w:rsidRDefault="00131598" w:rsidP="001315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159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2012098304"/>
              </w:rPr>
              <w:t>発生</w:t>
            </w:r>
            <w:r w:rsidRPr="00131598">
              <w:rPr>
                <w:rFonts w:ascii="ＭＳ 明朝" w:hAnsi="ＭＳ 明朝" w:hint="eastAsia"/>
                <w:kern w:val="0"/>
                <w:sz w:val="22"/>
                <w:szCs w:val="22"/>
                <w:fitText w:val="880" w:id="-2012098304"/>
              </w:rPr>
              <w:t>先</w:t>
            </w:r>
          </w:p>
        </w:tc>
        <w:tc>
          <w:tcPr>
            <w:tcW w:w="7460" w:type="dxa"/>
          </w:tcPr>
          <w:p w14:paraId="0940E71F" w14:textId="593169C0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（氏名）</w:t>
            </w:r>
          </w:p>
          <w:p w14:paraId="0A9EFFFE" w14:textId="4B84C6C3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（住所）</w:t>
            </w:r>
          </w:p>
          <w:p w14:paraId="66E34E57" w14:textId="055E83F0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（電話）</w:t>
            </w:r>
          </w:p>
        </w:tc>
      </w:tr>
      <w:tr w:rsidR="00131598" w14:paraId="076A881A" w14:textId="77777777" w:rsidTr="00131598">
        <w:tc>
          <w:tcPr>
            <w:tcW w:w="1242" w:type="dxa"/>
          </w:tcPr>
          <w:p w14:paraId="1B6FE099" w14:textId="13B3E855" w:rsidR="00131598" w:rsidRDefault="00131598" w:rsidP="001315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対象商品</w:t>
            </w:r>
          </w:p>
        </w:tc>
        <w:tc>
          <w:tcPr>
            <w:tcW w:w="7460" w:type="dxa"/>
          </w:tcPr>
          <w:p w14:paraId="2E081717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598" w14:paraId="1B618B6E" w14:textId="77777777" w:rsidTr="00131598">
        <w:tc>
          <w:tcPr>
            <w:tcW w:w="1242" w:type="dxa"/>
          </w:tcPr>
          <w:p w14:paraId="1CF41082" w14:textId="081EC459" w:rsidR="00131598" w:rsidRDefault="00131598" w:rsidP="001315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159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2012098048"/>
              </w:rPr>
              <w:t>対応</w:t>
            </w:r>
            <w:r w:rsidRPr="00131598">
              <w:rPr>
                <w:rFonts w:ascii="ＭＳ 明朝" w:hAnsi="ＭＳ 明朝" w:hint="eastAsia"/>
                <w:kern w:val="0"/>
                <w:sz w:val="22"/>
                <w:szCs w:val="22"/>
                <w:fitText w:val="880" w:id="-2012098048"/>
              </w:rPr>
              <w:t>者</w:t>
            </w:r>
          </w:p>
        </w:tc>
        <w:tc>
          <w:tcPr>
            <w:tcW w:w="7460" w:type="dxa"/>
          </w:tcPr>
          <w:p w14:paraId="5A2A1481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598" w14:paraId="3B6C7C07" w14:textId="77777777" w:rsidTr="00131598">
        <w:tc>
          <w:tcPr>
            <w:tcW w:w="1242" w:type="dxa"/>
          </w:tcPr>
          <w:p w14:paraId="082ECA63" w14:textId="322ED95F" w:rsidR="00131598" w:rsidRDefault="00131598" w:rsidP="001315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　容</w:t>
            </w:r>
          </w:p>
        </w:tc>
        <w:tc>
          <w:tcPr>
            <w:tcW w:w="7460" w:type="dxa"/>
          </w:tcPr>
          <w:p w14:paraId="60A1917B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3DFA07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5D6FC1A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F67754A" w14:textId="68ED6FFF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7EE7A40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6170020" w14:textId="1392522E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31598" w14:paraId="35CD2ECC" w14:textId="77777777" w:rsidTr="00131598">
        <w:tc>
          <w:tcPr>
            <w:tcW w:w="1242" w:type="dxa"/>
          </w:tcPr>
          <w:p w14:paraId="4BDEFF6B" w14:textId="7E8E69A5" w:rsidR="00131598" w:rsidRDefault="00131598" w:rsidP="001315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応</w:t>
            </w:r>
          </w:p>
        </w:tc>
        <w:tc>
          <w:tcPr>
            <w:tcW w:w="7460" w:type="dxa"/>
          </w:tcPr>
          <w:p w14:paraId="2B718EC2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2BC98BE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33B2DE3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39BEE32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F994C5" w14:textId="405C6503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31598" w14:paraId="2ADFCB74" w14:textId="77777777" w:rsidTr="00131598">
        <w:tc>
          <w:tcPr>
            <w:tcW w:w="1242" w:type="dxa"/>
          </w:tcPr>
          <w:p w14:paraId="1B890ACC" w14:textId="67430CCE" w:rsidR="00131598" w:rsidRDefault="00131598" w:rsidP="001315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因</w:t>
            </w:r>
          </w:p>
        </w:tc>
        <w:tc>
          <w:tcPr>
            <w:tcW w:w="7460" w:type="dxa"/>
          </w:tcPr>
          <w:p w14:paraId="2A96C5B4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A8C227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12BC05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37000E8" w14:textId="6ED22E43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31598" w14:paraId="72FA14E0" w14:textId="77777777" w:rsidTr="00131598">
        <w:tc>
          <w:tcPr>
            <w:tcW w:w="1242" w:type="dxa"/>
          </w:tcPr>
          <w:p w14:paraId="668CEEB0" w14:textId="4F8A2DF6" w:rsidR="00131598" w:rsidRDefault="00131598" w:rsidP="001315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策</w:t>
            </w:r>
          </w:p>
        </w:tc>
        <w:tc>
          <w:tcPr>
            <w:tcW w:w="7460" w:type="dxa"/>
          </w:tcPr>
          <w:p w14:paraId="4D655B1B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237FCE2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D157894" w14:textId="77777777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7ADD611" w14:textId="12D4E9AE" w:rsidR="00131598" w:rsidRDefault="0013159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38CC3691" w14:textId="0D5637C3" w:rsidR="00131598" w:rsidRDefault="0013159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131598" w:rsidSect="0013159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1598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5092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13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2020-08-07T22:02:00Z</dcterms:modified>
</cp:coreProperties>
</file>