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474EB" w:rsidRPr="003F0BAF" w:rsidTr="00AF459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4EB" w:rsidRPr="003F0BAF" w:rsidRDefault="001474EB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74EB" w:rsidRPr="003F0BAF" w:rsidTr="00AF459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4EB" w:rsidRPr="00566004" w:rsidRDefault="001474EB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4EB" w:rsidRPr="003F0BAF" w:rsidRDefault="001474EB" w:rsidP="00AF45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1474EB" w:rsidRDefault="001474EB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74EB" w:rsidRPr="00223335" w:rsidRDefault="001474EB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1474EB" w:rsidRDefault="005129D7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AA2" w:rsidRPr="003F0BAF" w:rsidTr="00F427DD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AA2" w:rsidRPr="003F0BAF" w:rsidRDefault="00EF7AA2" w:rsidP="00F427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170B" w:rsidRDefault="00D6170B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51730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51730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51730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173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2DE5" w:rsidRPr="003F0BAF" w:rsidTr="009D66C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DE5" w:rsidRPr="003F0BAF" w:rsidRDefault="00E72DE5" w:rsidP="009D66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E72D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02" w:rsidRDefault="00DD3802" w:rsidP="00B6645D">
      <w:r>
        <w:separator/>
      </w:r>
    </w:p>
  </w:endnote>
  <w:endnote w:type="continuationSeparator" w:id="0">
    <w:p w:rsidR="00DD3802" w:rsidRDefault="00DD380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02" w:rsidRDefault="00DD3802" w:rsidP="00B6645D">
      <w:r>
        <w:separator/>
      </w:r>
    </w:p>
  </w:footnote>
  <w:footnote w:type="continuationSeparator" w:id="0">
    <w:p w:rsidR="00DD3802" w:rsidRDefault="00DD380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677A"/>
    <w:rsid w:val="00125860"/>
    <w:rsid w:val="001265C1"/>
    <w:rsid w:val="00144B02"/>
    <w:rsid w:val="001474EB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17302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3802"/>
    <w:rsid w:val="00DD787D"/>
    <w:rsid w:val="00E107EB"/>
    <w:rsid w:val="00E64187"/>
    <w:rsid w:val="00E72DE5"/>
    <w:rsid w:val="00E902BF"/>
    <w:rsid w:val="00E93840"/>
    <w:rsid w:val="00EA7C79"/>
    <w:rsid w:val="00EC5839"/>
    <w:rsid w:val="00EF7AA2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36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2019-01-13T00:16:00Z</dcterms:modified>
</cp:coreProperties>
</file>