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E018AF" w:rsidRPr="00884DDA" w14:paraId="150404D8" w14:textId="77777777" w:rsidTr="002A3251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7C819148" w14:textId="77777777" w:rsidR="00E018AF" w:rsidRPr="000E733F" w:rsidRDefault="00E018AF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11AF8167" w14:textId="77777777" w:rsidR="00E018AF" w:rsidRPr="005F48C8" w:rsidRDefault="00E018AF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63A7D54" w14:textId="77777777" w:rsidR="00E018AF" w:rsidRPr="000A35D8" w:rsidRDefault="00E018AF" w:rsidP="00E018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455452" w14:paraId="4FB27A06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2D170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992D3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D001C10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14:paraId="77F3C339" w14:textId="77777777" w:rsidTr="00455452">
        <w:trPr>
          <w:jc w:val="center"/>
        </w:trPr>
        <w:tc>
          <w:tcPr>
            <w:tcW w:w="9268" w:type="dxa"/>
          </w:tcPr>
          <w:p w14:paraId="58414A28" w14:textId="77777777"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C6D126" w14:textId="77777777"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5278DE" w14:textId="77777777"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95552C" w14:textId="77777777" w:rsidR="00BB7DC1" w:rsidRPr="00BB7DC1" w:rsidRDefault="00BB7DC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F14F60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14:paraId="7D189F5E" w14:textId="77777777" w:rsidTr="00455452">
        <w:trPr>
          <w:jc w:val="center"/>
        </w:trPr>
        <w:tc>
          <w:tcPr>
            <w:tcW w:w="9268" w:type="dxa"/>
          </w:tcPr>
          <w:p w14:paraId="787F0045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3A5492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B4878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A7FEDB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3E8FA8A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E057F4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9ADA9F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C1DB55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080FFD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5A3B04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970E0D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D02DD77" w14:textId="77777777" w:rsidR="006957CA" w:rsidRDefault="006957CA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F708C8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A6DAA1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1E1840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BB7DC1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14:paraId="00B20EEE" w14:textId="77777777" w:rsidTr="00455452">
        <w:trPr>
          <w:jc w:val="center"/>
        </w:trPr>
        <w:tc>
          <w:tcPr>
            <w:tcW w:w="9268" w:type="dxa"/>
          </w:tcPr>
          <w:p w14:paraId="1D9506D9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348421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BDD148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312BB8F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F379DC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96BCA4" w14:textId="77777777" w:rsidR="00BB7DC1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6957CA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14:paraId="42CF2A90" w14:textId="77777777" w:rsidTr="00455452">
        <w:tc>
          <w:tcPr>
            <w:tcW w:w="9268" w:type="dxa"/>
          </w:tcPr>
          <w:p w14:paraId="5DCFB080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3B2FEF0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4EAE7E7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A09F25" w14:textId="77777777" w:rsid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957CA" w:rsidRPr="006957CA" w14:paraId="7DB4C150" w14:textId="77777777" w:rsidTr="002F10A3">
        <w:tc>
          <w:tcPr>
            <w:tcW w:w="10762" w:type="dxa"/>
          </w:tcPr>
          <w:p w14:paraId="4D061732" w14:textId="77777777" w:rsidR="006957CA" w:rsidRPr="006957CA" w:rsidRDefault="006957CA" w:rsidP="002F10A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7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コメント</w:t>
            </w:r>
          </w:p>
        </w:tc>
      </w:tr>
      <w:tr w:rsidR="006957CA" w:rsidRPr="006957CA" w14:paraId="4DC6F2E2" w14:textId="77777777" w:rsidTr="002F10A3">
        <w:tc>
          <w:tcPr>
            <w:tcW w:w="10762" w:type="dxa"/>
          </w:tcPr>
          <w:p w14:paraId="1A690656" w14:textId="77777777" w:rsidR="006957CA" w:rsidRPr="006957CA" w:rsidRDefault="006957CA" w:rsidP="002F10A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24D6DA" w14:textId="77777777" w:rsidR="006957CA" w:rsidRPr="006957CA" w:rsidRDefault="006957CA" w:rsidP="002F10A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533939" w14:textId="77777777" w:rsidR="006957CA" w:rsidRPr="006957CA" w:rsidRDefault="006957CA" w:rsidP="002F10A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460A444" w14:textId="77777777" w:rsidR="006957CA" w:rsidRPr="00BB7DC1" w:rsidRDefault="006957CA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957CA" w:rsidRPr="00BB7DC1" w:rsidSect="00DB7F32">
      <w:pgSz w:w="11906" w:h="16838"/>
      <w:pgMar w:top="1077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3D80" w14:textId="77777777" w:rsidR="003348C8" w:rsidRDefault="003348C8" w:rsidP="009C0411">
      <w:r>
        <w:separator/>
      </w:r>
    </w:p>
  </w:endnote>
  <w:endnote w:type="continuationSeparator" w:id="0">
    <w:p w14:paraId="2A1F3536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9F37" w14:textId="77777777" w:rsidR="003348C8" w:rsidRDefault="003348C8" w:rsidP="009C0411">
      <w:r>
        <w:separator/>
      </w:r>
    </w:p>
  </w:footnote>
  <w:footnote w:type="continuationSeparator" w:id="0">
    <w:p w14:paraId="34E66007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957CA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35B9"/>
    <w:rsid w:val="00DB7F32"/>
    <w:rsid w:val="00DD787D"/>
    <w:rsid w:val="00E018AF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5263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2020-01-22T20:19:00Z</dcterms:modified>
</cp:coreProperties>
</file>