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2B71" w:rsidRPr="00DB26FB" w:rsidRDefault="00182B71" w:rsidP="00182B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B20E3" w:rsidRPr="00182B71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A745C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45C" w:rsidRPr="003F0BAF" w:rsidRDefault="00FA745C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45C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45C" w:rsidRPr="003F0BAF" w:rsidRDefault="00FA745C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45C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45C" w:rsidRPr="003F0BAF" w:rsidRDefault="00FA745C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45C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45C" w:rsidRPr="003F0BAF" w:rsidRDefault="00FA745C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45C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45C" w:rsidRPr="003F0BAF" w:rsidRDefault="00FA745C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A745C" w:rsidRPr="00DB26FB" w:rsidRDefault="00FA745C" w:rsidP="00FA74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712409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2409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2B71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12409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2019-01-03T21:53:00Z</dcterms:modified>
</cp:coreProperties>
</file>