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778C84E" w14:textId="77777777" w:rsidR="00A467A8" w:rsidRPr="00995654" w:rsidRDefault="00A467A8" w:rsidP="00A467A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2FA91D59" w14:textId="77777777" w:rsidR="00A467A8" w:rsidRPr="00995654" w:rsidRDefault="00A467A8" w:rsidP="00A467A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2FA25437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B5700E" w:rsidRPr="00B5700E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2CAF4D45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</w:t>
      </w:r>
      <w:r w:rsidR="00756CAB">
        <w:rPr>
          <w:rFonts w:ascii="ＭＳ 明朝" w:hAnsi="ＭＳ 明朝" w:hint="eastAsia"/>
          <w:sz w:val="22"/>
          <w:szCs w:val="22"/>
        </w:rPr>
        <w:t>（</w:t>
      </w:r>
      <w:r w:rsidR="00756CAB"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</w:t>
      </w:r>
      <w:r w:rsidR="00756CAB">
        <w:rPr>
          <w:rFonts w:ascii="ＭＳ 明朝" w:hAnsi="ＭＳ 明朝" w:hint="eastAsia"/>
          <w:sz w:val="22"/>
          <w:szCs w:val="22"/>
        </w:rPr>
        <w:t>）</w:t>
      </w:r>
      <w:r w:rsidR="00756CAB" w:rsidRPr="00756CAB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68F4D8C" w14:textId="77777777" w:rsidR="00A467A8" w:rsidRDefault="00A467A8" w:rsidP="00A467A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C7657A" w14:textId="02D0FD3A" w:rsidR="00A467A8" w:rsidRDefault="00A467A8" w:rsidP="00A467A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601FD6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p w14:paraId="198CBEEE" w14:textId="77777777" w:rsidR="00A467A8" w:rsidRPr="00083CF7" w:rsidRDefault="00A467A8" w:rsidP="00A467A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93F0C8A" w:rsidR="00BD47D9" w:rsidRPr="00A467A8" w:rsidRDefault="00A467A8" w:rsidP="00A467A8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BD47D9" w:rsidRPr="00A46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467A8"/>
    <w:rsid w:val="00A55759"/>
    <w:rsid w:val="00AC5FD7"/>
    <w:rsid w:val="00B408FB"/>
    <w:rsid w:val="00B5700E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2021-04-13T23:19:00Z</dcterms:modified>
</cp:coreProperties>
</file>