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3AB523" w14:textId="77777777" w:rsidR="00445DE0" w:rsidRDefault="00445DE0" w:rsidP="00445DE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B217F8" w:rsidRPr="003F0BAF" w14:paraId="6BAE5D96" w14:textId="77777777" w:rsidTr="00B64A4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5F5AA" w14:textId="77777777" w:rsidR="00B217F8" w:rsidRPr="003F0BAF" w:rsidRDefault="00B217F8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1B4933BD" w14:textId="77777777" w:rsidR="00B217F8" w:rsidRPr="00995654" w:rsidRDefault="00B217F8" w:rsidP="00B217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629A5FA3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53DE5C" w14:textId="77777777" w:rsidR="00445DE0" w:rsidRDefault="00445DE0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45DE0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217F8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2021-04-13T23:37:00Z</dcterms:modified>
</cp:coreProperties>
</file>