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07738" w:rsidRPr="00884DDA" w:rsidTr="0023207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07738" w:rsidRPr="00884DDA" w:rsidRDefault="00607738" w:rsidP="0023207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07738" w:rsidRPr="00884DDA" w:rsidRDefault="00607738" w:rsidP="006077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7D8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7D8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7D8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7D8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7D8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7D8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7D8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7D8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277D8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7D8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7D8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277D8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277D8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04745" w:rsidRPr="00277D8C" w:rsidRDefault="00904745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さて、このたびはカタログをご送付いただき、ありがとうございました。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つきましては、貴社のカタログにしたがいまして、下記のとおりご注文させていただきますので、お取りはからい［ご手配］のほどよろしくお願い申し上げます［ご発送方お願い申し上げます］。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277D8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277D8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7D8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277D8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277D8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7D8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7D8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7D8C" w:rsidSect="007F07DB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0B" w:rsidRDefault="00EF450B" w:rsidP="008717F9">
      <w:r>
        <w:separator/>
      </w:r>
    </w:p>
  </w:endnote>
  <w:endnote w:type="continuationSeparator" w:id="0">
    <w:p w:rsidR="00EF450B" w:rsidRDefault="00EF450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0B" w:rsidRDefault="00EF450B" w:rsidP="008717F9">
      <w:r>
        <w:separator/>
      </w:r>
    </w:p>
  </w:footnote>
  <w:footnote w:type="continuationSeparator" w:id="0">
    <w:p w:rsidR="00EF450B" w:rsidRDefault="00EF450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4992"/>
    <w:rsid w:val="000B69F2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77D8C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4C18E0"/>
    <w:rsid w:val="00511F75"/>
    <w:rsid w:val="00574029"/>
    <w:rsid w:val="005A2821"/>
    <w:rsid w:val="005B1219"/>
    <w:rsid w:val="005F3AD4"/>
    <w:rsid w:val="00607738"/>
    <w:rsid w:val="00650EBA"/>
    <w:rsid w:val="00687802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7DB"/>
    <w:rsid w:val="007F0C24"/>
    <w:rsid w:val="008346D1"/>
    <w:rsid w:val="008717F9"/>
    <w:rsid w:val="00894E6C"/>
    <w:rsid w:val="008C4F8E"/>
    <w:rsid w:val="008E4E24"/>
    <w:rsid w:val="0090474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176F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6310F"/>
    <w:rsid w:val="00E93840"/>
    <w:rsid w:val="00EA7C79"/>
    <w:rsid w:val="00EC5839"/>
    <w:rsid w:val="00EF450B"/>
    <w:rsid w:val="00F160DA"/>
    <w:rsid w:val="00F24C60"/>
    <w:rsid w:val="00F36A2C"/>
    <w:rsid w:val="00F56C9A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2018-06-09T22:24:00Z</dcterms:modified>
</cp:coreProperties>
</file>