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5313" w14:textId="77777777" w:rsidR="00EA11A6" w:rsidRPr="00995654" w:rsidRDefault="00EA11A6" w:rsidP="00EA11A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1133B4A8" w14:textId="77777777" w:rsidR="00EA11A6" w:rsidRPr="004A7291" w:rsidRDefault="00EA11A6" w:rsidP="00EA11A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11A6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2020-05-28T20:31:00Z</dcterms:modified>
</cp:coreProperties>
</file>