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2021-03-18T23:45:00Z</dcterms:modified>
</cp:coreProperties>
</file>