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BF17" w14:textId="77777777" w:rsidR="00596739" w:rsidRPr="00995654" w:rsidRDefault="00596739" w:rsidP="0059673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37DDC4A0" w14:textId="77777777" w:rsidR="00596739" w:rsidRPr="00995654" w:rsidRDefault="00596739" w:rsidP="005967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D1060A" w14:textId="77777777"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9E1A4EA" w14:textId="77777777" w:rsidR="00C028C0" w:rsidRPr="00995654" w:rsidRDefault="00C028C0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080ABCD" w14:textId="77777777" w:rsidR="00C028C0" w:rsidRPr="00995654" w:rsidRDefault="007A574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434BCEFC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4E506885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DC6A16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E536F" w:rsidRPr="003F0BAF" w14:paraId="5AFDC367" w14:textId="77777777" w:rsidTr="001620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310ECBC" w14:textId="77777777" w:rsidR="00BE536F" w:rsidRPr="003F0BAF" w:rsidRDefault="00BE536F" w:rsidP="001620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B56C62F" w14:textId="77777777" w:rsidR="00BE536F" w:rsidRPr="003F0BAF" w:rsidRDefault="00BE536F" w:rsidP="001620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3E2773" w14:textId="6F9B806D" w:rsidR="00BE536F" w:rsidRDefault="00BE536F" w:rsidP="00BE53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9AD5E0" w14:textId="77777777" w:rsidR="00BE536F" w:rsidRDefault="00BE536F" w:rsidP="00BE53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77777777"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9673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536F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2020-06-15T21:49:00Z</dcterms:modified>
</cp:coreProperties>
</file>