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7359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7359C"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0088A" w:rsidRPr="00995654" w:rsidRDefault="00A0088A" w:rsidP="00A0088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7359C" w:rsidRPr="003F0BAF" w:rsidTr="00F9596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59C" w:rsidRPr="003F0BAF" w:rsidRDefault="0007359C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59C" w:rsidRPr="003F0BAF" w:rsidTr="00F9596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59C" w:rsidRPr="00566004" w:rsidRDefault="0007359C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59C" w:rsidRPr="003F0BAF" w:rsidRDefault="0007359C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B16C4" w:rsidRDefault="002B16C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2260F" w:rsidRPr="00C65C29" w:rsidRDefault="0052260F" w:rsidP="002B16C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A0088A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07359C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07359C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7359C"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07359C"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52260F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EE7" w:rsidRDefault="000B6EE7" w:rsidP="008717F9">
      <w:r>
        <w:separator/>
      </w:r>
    </w:p>
  </w:endnote>
  <w:endnote w:type="continuationSeparator" w:id="0">
    <w:p w:rsidR="000B6EE7" w:rsidRDefault="000B6EE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EE7" w:rsidRDefault="000B6EE7" w:rsidP="008717F9">
      <w:r>
        <w:separator/>
      </w:r>
    </w:p>
  </w:footnote>
  <w:footnote w:type="continuationSeparator" w:id="0">
    <w:p w:rsidR="000B6EE7" w:rsidRDefault="000B6EE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359C"/>
    <w:rsid w:val="000B6EE7"/>
    <w:rsid w:val="000C2571"/>
    <w:rsid w:val="000D6A53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2260F"/>
    <w:rsid w:val="005F3AD4"/>
    <w:rsid w:val="006123C3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0088A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DE496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D5C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2019-01-27T00:33:00Z</dcterms:modified>
</cp:coreProperties>
</file>