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1764E" w:rsidRPr="003F0BAF" w:rsidTr="0038497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1764E" w:rsidRPr="003F0BAF" w:rsidTr="0038497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566004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764E" w:rsidRPr="00995654" w:rsidRDefault="0051764E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0B0B" w:rsidRPr="00995654" w:rsidRDefault="00AB0B0B" w:rsidP="00AB0B0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5407F0" w:rsidRPr="00AB0B0B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66737" w:rsidRPr="003F0BAF" w:rsidTr="00286D5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737" w:rsidRPr="003F0BAF" w:rsidTr="00286D5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737" w:rsidRPr="003F0BAF" w:rsidTr="00286D5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737" w:rsidRPr="003F0BAF" w:rsidTr="00286D5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737" w:rsidRPr="003F0BAF" w:rsidTr="00286D5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737" w:rsidRDefault="00766737" w:rsidP="00286D5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1764E" w:rsidRPr="003F0BAF" w:rsidTr="0038497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64E" w:rsidRPr="003F0BAF" w:rsidTr="0038497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1764E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66737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B0B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2019-03-07T22:14:00Z</dcterms:modified>
</cp:coreProperties>
</file>