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B558" w14:textId="217362BC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盛夏［猛暑］の候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［みぎり］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（貴社［◯◯様］におかれましては）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ますますご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清栄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のことと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お喜び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平素は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大変お世話になり［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格別のご高配［お引き立て］を賜り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（ありがたく）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229BFCFD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さて、◯◯様のご指導とお力添えをもちまして、私どもの会社［事業］も順調に発展し、今日を迎えることができました。</w:t>
      </w:r>
    </w:p>
    <w:p w14:paraId="5380ABD3" w14:textId="448E276F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日ごろお世話になっております</w:t>
      </w:r>
      <w:r w:rsidR="00C916CF" w:rsidRPr="00C916CF">
        <w:rPr>
          <w:rFonts w:ascii="HG正楷書体-PRO" w:eastAsia="HG正楷書体-PRO" w:hAnsi="HG正楷書体-PRO" w:hint="eastAsia"/>
          <w:sz w:val="28"/>
          <w:szCs w:val="28"/>
        </w:rPr>
        <w:t>◯◯様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に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感謝の意を表したく、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本日、別便にて心ばかりの品をお中元のしるしにお贈りいたしました。ご笑納いただければ幸いに存じます。</w:t>
      </w:r>
    </w:p>
    <w:p w14:paraId="0A4CA37C" w14:textId="3490D6FE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ご指導ご鞭撻を賜りますようよろしくお願い申し上げます。</w:t>
      </w:r>
    </w:p>
    <w:p w14:paraId="392879C1" w14:textId="11ED89C7"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暑さ厳しき折（から）、くれぐれもご自愛のほどお祈り申し上げます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60D3B34F" w14:textId="0801202B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書中にてご挨拶申し上げます。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7D16499A" w14:textId="3082E33D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28545E86" w14:textId="61EA2816" w:rsidR="00D84295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 xml:space="preserve">株式会社◯◯◯◯　　　　　</w:t>
      </w:r>
    </w:p>
    <w:p w14:paraId="71D24C69" w14:textId="6BAF4B84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代表取締役　◯</w:t>
      </w:r>
      <w:r>
        <w:rPr>
          <w:rFonts w:ascii="HG正楷書体-PRO" w:eastAsia="HG正楷書体-PRO" w:hint="eastAsia"/>
          <w:sz w:val="28"/>
          <w:szCs w:val="28"/>
        </w:rPr>
        <w:t>◯◯◯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6274C"/>
    <w:rsid w:val="00C916CF"/>
    <w:rsid w:val="00D84295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2021-10-25T22:49:00Z</dcterms:modified>
</cp:coreProperties>
</file>