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AC" w:rsidRPr="00995654" w:rsidRDefault="00EB07AC" w:rsidP="00EB07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B07AC" w:rsidRDefault="00EB07AC" w:rsidP="00EB07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80FE2" w:rsidRPr="003F0BAF" w:rsidTr="00486B37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FE2" w:rsidRPr="00C47027" w:rsidRDefault="00D80FE2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0FE2" w:rsidRPr="003F0BAF" w:rsidTr="00486B37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FE2" w:rsidRPr="00566004" w:rsidRDefault="00D80FE2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FE2" w:rsidRPr="003F0BAF" w:rsidRDefault="00D80FE2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0FE2" w:rsidRDefault="00D80FE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EA04A6" w:rsidRPr="00EA04A6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D80FE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FD" w:rsidRDefault="005A51FD" w:rsidP="008717F9">
      <w:r>
        <w:separator/>
      </w:r>
    </w:p>
  </w:endnote>
  <w:endnote w:type="continuationSeparator" w:id="0">
    <w:p w:rsidR="005A51FD" w:rsidRDefault="005A51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FD" w:rsidRDefault="005A51FD" w:rsidP="008717F9">
      <w:r>
        <w:separator/>
      </w:r>
    </w:p>
  </w:footnote>
  <w:footnote w:type="continuationSeparator" w:id="0">
    <w:p w:rsidR="005A51FD" w:rsidRDefault="005A51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D7343"/>
    <w:rsid w:val="001E4B57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80FE2"/>
    <w:rsid w:val="00D85848"/>
    <w:rsid w:val="00D95728"/>
    <w:rsid w:val="00DD787D"/>
    <w:rsid w:val="00E107EB"/>
    <w:rsid w:val="00E93840"/>
    <w:rsid w:val="00EA04A6"/>
    <w:rsid w:val="00EA7C79"/>
    <w:rsid w:val="00EB07AC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35CC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2019-05-04T21:53:00Z</dcterms:modified>
</cp:coreProperties>
</file>