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02266" w:rsidRPr="00630240" w:rsidTr="0050226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02266" w:rsidRPr="00630240" w:rsidRDefault="00502266" w:rsidP="00B60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0226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請求書 兼 領収書</w:t>
            </w:r>
          </w:p>
        </w:tc>
      </w:tr>
    </w:tbl>
    <w:p w:rsidR="00502266" w:rsidRPr="00884DDA" w:rsidRDefault="00502266" w:rsidP="005022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236C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572680" w:rsidRPr="00572680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236C17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572680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2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4D0412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12" w:rsidRDefault="004D0412" w:rsidP="008717F9">
      <w:r>
        <w:separator/>
      </w:r>
    </w:p>
  </w:endnote>
  <w:endnote w:type="continuationSeparator" w:id="0">
    <w:p w:rsidR="004D0412" w:rsidRDefault="004D041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12" w:rsidRDefault="004D0412" w:rsidP="008717F9">
      <w:r>
        <w:separator/>
      </w:r>
    </w:p>
  </w:footnote>
  <w:footnote w:type="continuationSeparator" w:id="0">
    <w:p w:rsidR="004D0412" w:rsidRDefault="004D041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525D2"/>
    <w:rsid w:val="001972C3"/>
    <w:rsid w:val="001A494E"/>
    <w:rsid w:val="001B3911"/>
    <w:rsid w:val="001B4B01"/>
    <w:rsid w:val="001B708D"/>
    <w:rsid w:val="001C0D7E"/>
    <w:rsid w:val="001D0F07"/>
    <w:rsid w:val="001E4B57"/>
    <w:rsid w:val="00217017"/>
    <w:rsid w:val="00232F05"/>
    <w:rsid w:val="00236C17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22B0"/>
    <w:rsid w:val="00474AB6"/>
    <w:rsid w:val="004959A7"/>
    <w:rsid w:val="004D0412"/>
    <w:rsid w:val="00502266"/>
    <w:rsid w:val="00511F75"/>
    <w:rsid w:val="00572680"/>
    <w:rsid w:val="00574029"/>
    <w:rsid w:val="005A2821"/>
    <w:rsid w:val="005F3AD4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65ADA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2018-04-18T21:59:00Z</dcterms:modified>
</cp:coreProperties>
</file>