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FB" w:rsidRPr="007366B9" w:rsidRDefault="006334FB" w:rsidP="006334FB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6334FB" w:rsidRDefault="006334FB" w:rsidP="006334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504B8" w:rsidRPr="007366B9" w:rsidRDefault="007504B8" w:rsidP="007504B8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平成○○年○○月○○日</w:t>
      </w:r>
    </w:p>
    <w:p w:rsidR="007504B8" w:rsidRPr="007366B9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7504B8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◯◯◯◯様</w:t>
      </w:r>
    </w:p>
    <w:p w:rsidR="007504B8" w:rsidRPr="007366B9" w:rsidRDefault="007504B8" w:rsidP="007504B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7504B8" w:rsidRPr="007366B9" w:rsidRDefault="007504B8" w:rsidP="007504B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○○○○</w:t>
      </w:r>
    </w:p>
    <w:p w:rsidR="007504B8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748B8" w:rsidRPr="007366B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C36C1A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C36C1A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C36C1A" w:rsidRDefault="00C36C1A" w:rsidP="00C36C1A">
      <w:pPr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C36C1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C36C1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◯◯◯◯</w:t>
      </w:r>
    </w:p>
    <w:p w:rsidR="007366B9" w:rsidRPr="00C36C1A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94" w:rsidRDefault="00086594" w:rsidP="00B6645D">
      <w:r>
        <w:separator/>
      </w:r>
    </w:p>
  </w:endnote>
  <w:endnote w:type="continuationSeparator" w:id="0">
    <w:p w:rsidR="00086594" w:rsidRDefault="0008659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94" w:rsidRDefault="00086594" w:rsidP="00B6645D">
      <w:r>
        <w:separator/>
      </w:r>
    </w:p>
  </w:footnote>
  <w:footnote w:type="continuationSeparator" w:id="0">
    <w:p w:rsidR="00086594" w:rsidRDefault="0008659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6594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84440"/>
    <w:rsid w:val="005D4D48"/>
    <w:rsid w:val="005F3AD4"/>
    <w:rsid w:val="006334FB"/>
    <w:rsid w:val="00720A41"/>
    <w:rsid w:val="007366B9"/>
    <w:rsid w:val="007504B8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A9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2018-10-22T22:56:00Z</dcterms:modified>
</cp:coreProperties>
</file>