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94" w:rsidRPr="00C3158F" w:rsidRDefault="007C4F94" w:rsidP="007C4F9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:rsidR="007C4F94" w:rsidRDefault="007C4F94" w:rsidP="007C4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3F0BAF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EA" w:rsidRPr="003F0BAF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644EA" w:rsidRPr="003F0BA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EA" w:rsidRPr="003F0BA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Default="006644E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97041" w:rsidRPr="00175DD9" w:rsidTr="005E33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97041" w:rsidRPr="00175DD9" w:rsidRDefault="00797041" w:rsidP="005E334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DD9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97041" w:rsidRPr="00175DD9" w:rsidRDefault="00797041" w:rsidP="005E33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97041" w:rsidRPr="00175DD9" w:rsidRDefault="00797041" w:rsidP="0079704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97041" w:rsidRDefault="00797041" w:rsidP="0079704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97041" w:rsidRPr="00175DD9" w:rsidRDefault="00797041" w:rsidP="0079704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75DD9">
        <w:rPr>
          <w:rFonts w:ascii="ＭＳ 明朝" w:hAnsi="ＭＳ 明朝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79704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95B" w:rsidRDefault="0078295B" w:rsidP="008717F9">
      <w:r>
        <w:separator/>
      </w:r>
    </w:p>
  </w:endnote>
  <w:endnote w:type="continuationSeparator" w:id="0">
    <w:p w:rsidR="0078295B" w:rsidRDefault="0078295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95B" w:rsidRDefault="0078295B" w:rsidP="008717F9">
      <w:r>
        <w:separator/>
      </w:r>
    </w:p>
  </w:footnote>
  <w:footnote w:type="continuationSeparator" w:id="0">
    <w:p w:rsidR="0078295B" w:rsidRDefault="0078295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AA8"/>
    <w:rsid w:val="00422071"/>
    <w:rsid w:val="004959A7"/>
    <w:rsid w:val="00534BB0"/>
    <w:rsid w:val="00574029"/>
    <w:rsid w:val="005F3AD4"/>
    <w:rsid w:val="006644EA"/>
    <w:rsid w:val="006E2595"/>
    <w:rsid w:val="00720A41"/>
    <w:rsid w:val="007274BC"/>
    <w:rsid w:val="00757FAD"/>
    <w:rsid w:val="0078295B"/>
    <w:rsid w:val="00797041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2018-04-21T22:48:00Z</dcterms:modified>
</cp:coreProperties>
</file>