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656EF" w:rsidRPr="003F0BAF" w14:paraId="51E870D4" w14:textId="77777777" w:rsidTr="0040592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0465" w14:textId="77777777" w:rsidR="008656EF" w:rsidRPr="003F0BAF" w:rsidRDefault="008656EF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6EF" w:rsidRPr="003F0BAF" w14:paraId="34EAEF12" w14:textId="77777777" w:rsidTr="0040592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D628F" w14:textId="77777777" w:rsidR="008656EF" w:rsidRPr="00566004" w:rsidRDefault="008656EF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F738" w14:textId="77777777" w:rsidR="008656EF" w:rsidRPr="003F0BAF" w:rsidRDefault="008656EF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3434D1E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F25530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76BACB61" w14:textId="77777777" w:rsidR="0050457C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194A3C" w14:textId="77777777" w:rsidR="00617CE9" w:rsidRPr="00995654" w:rsidRDefault="00617CE9" w:rsidP="00617CE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041E5B2" w14:textId="77777777" w:rsidR="00617CE9" w:rsidRPr="00617CE9" w:rsidRDefault="00617C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15A7EC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8D7BC70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64D4E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486EF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FD5094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D136F8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736839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62F3E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C329ECE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033B25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3000F374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886A1B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5B53C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DAA5F40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A12F3" w:rsidRPr="003F0BAF" w14:paraId="315BD1D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F6F4" w14:textId="77777777" w:rsidR="00BA12F3" w:rsidRPr="002C31FA" w:rsidRDefault="00BA12F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12F3" w:rsidRPr="003F0BAF" w14:paraId="2D0E78C8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E3831" w14:textId="77777777" w:rsidR="00BA12F3" w:rsidRPr="003F0BAF" w:rsidRDefault="00BA12F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118F7B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14AA" w14:textId="77777777" w:rsidR="00BA503D" w:rsidRDefault="00BA503D" w:rsidP="008717F9">
      <w:r>
        <w:separator/>
      </w:r>
    </w:p>
  </w:endnote>
  <w:endnote w:type="continuationSeparator" w:id="0">
    <w:p w14:paraId="25B3FCB7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1E9A" w14:textId="77777777" w:rsidR="00BA503D" w:rsidRDefault="00BA503D" w:rsidP="008717F9">
      <w:r>
        <w:separator/>
      </w:r>
    </w:p>
  </w:footnote>
  <w:footnote w:type="continuationSeparator" w:id="0">
    <w:p w14:paraId="1ECD8D4B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57C4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17CE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6EF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032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12F3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2020-09-03T22:49:00Z</dcterms:modified>
</cp:coreProperties>
</file>